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42" w:rsidRPr="00D400FF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F34542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  </w:t>
      </w:r>
      <w:r w:rsidRPr="00D400FF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</w:t>
      </w:r>
      <w:r w:rsidR="00EB5C44">
        <w:rPr>
          <w:sz w:val="28"/>
          <w:szCs w:val="28"/>
        </w:rPr>
        <w:t>руководителя муниципального учреждения администрации</w:t>
      </w:r>
      <w:r>
        <w:rPr>
          <w:sz w:val="28"/>
          <w:szCs w:val="28"/>
        </w:rPr>
        <w:t xml:space="preserve"> Аргаяшского сельского поселения</w:t>
      </w:r>
      <w:r w:rsidRPr="00D400FF">
        <w:rPr>
          <w:sz w:val="28"/>
          <w:szCs w:val="28"/>
        </w:rPr>
        <w:t xml:space="preserve">  </w:t>
      </w:r>
    </w:p>
    <w:p w:rsidR="00F34542" w:rsidRPr="00D400FF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F34542" w:rsidRDefault="00F34542" w:rsidP="00F34542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>с 1 января 201</w:t>
      </w:r>
      <w:r w:rsidR="00370C8B">
        <w:rPr>
          <w:sz w:val="28"/>
          <w:szCs w:val="28"/>
          <w:u w:val="single"/>
        </w:rPr>
        <w:t>5</w:t>
      </w:r>
      <w:r w:rsidRPr="00D400FF">
        <w:rPr>
          <w:sz w:val="28"/>
          <w:szCs w:val="28"/>
        </w:rPr>
        <w:t xml:space="preserve"> г. по 31 декабря 201</w:t>
      </w:r>
      <w:r w:rsidR="00370C8B">
        <w:rPr>
          <w:sz w:val="28"/>
          <w:szCs w:val="28"/>
          <w:u w:val="single"/>
        </w:rPr>
        <w:t>5</w:t>
      </w:r>
      <w:r w:rsidRPr="00D400FF">
        <w:rPr>
          <w:sz w:val="28"/>
          <w:szCs w:val="28"/>
        </w:rPr>
        <w:t>г.</w:t>
      </w:r>
    </w:p>
    <w:p w:rsidR="00F34542" w:rsidRDefault="00F34542" w:rsidP="00F345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3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F34542" w:rsidTr="00342511"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4542" w:rsidTr="00342511">
        <w:tc>
          <w:tcPr>
            <w:tcW w:w="133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4542" w:rsidTr="00342511">
        <w:trPr>
          <w:trHeight w:val="223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34542" w:rsidTr="00EB5C44">
        <w:trPr>
          <w:trHeight w:val="2458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t>Строзюк</w:t>
            </w:r>
            <w:proofErr w:type="spellEnd"/>
            <w:r>
              <w:t xml:space="preserve"> Владимир Петрович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 xml:space="preserve">Начальник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Земельный  участок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4542" w:rsidRDefault="00F34542" w:rsidP="00F3454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F34542" w:rsidP="0034251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5451CD" w:rsidP="00EB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34542">
              <w:rPr>
                <w:color w:val="000000"/>
              </w:rPr>
              <w:t>50</w:t>
            </w: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4542" w:rsidRDefault="00F34542" w:rsidP="005451C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5451CD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A80024">
              <w:rPr>
                <w:color w:val="000000"/>
              </w:rPr>
              <w:t>квартира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A80024" w:rsidP="00F34542">
            <w:pPr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5451CD" w:rsidP="00F3454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>
              <w:t xml:space="preserve">автомобиль </w:t>
            </w:r>
            <w:r w:rsidR="005451CD">
              <w:t>Лада Приора</w:t>
            </w:r>
            <w:r>
              <w:t>-217030</w:t>
            </w:r>
          </w:p>
          <w:p w:rsidR="00F34542" w:rsidRDefault="00F34542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автомобиль УАЗ-3309</w:t>
            </w:r>
          </w:p>
          <w:p w:rsidR="00F34542" w:rsidRDefault="00EB5C44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автомобиль</w:t>
            </w:r>
          </w:p>
          <w:p w:rsidR="00F34542" w:rsidRDefault="00F34542" w:rsidP="005451C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F34542">
              <w:rPr>
                <w:color w:val="000000"/>
              </w:rPr>
              <w:t>ГАЗ-СА</w:t>
            </w:r>
            <w:r w:rsidR="005451CD">
              <w:rPr>
                <w:color w:val="000000"/>
              </w:rPr>
              <w:t>З</w:t>
            </w:r>
            <w:r w:rsidRPr="00F34542">
              <w:rPr>
                <w:color w:val="000000"/>
              </w:rPr>
              <w:t xml:space="preserve"> 3507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A80024" w:rsidP="00A8002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243648</w:t>
            </w:r>
            <w:r w:rsidR="00F34542">
              <w:rPr>
                <w:color w:val="000000"/>
              </w:rPr>
              <w:t>,</w:t>
            </w:r>
            <w:r w:rsidR="005451CD">
              <w:rPr>
                <w:color w:val="000000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A80024" w:rsidRDefault="00A8002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80024">
              <w:rPr>
                <w:color w:val="000000"/>
              </w:rPr>
              <w:t>нет</w:t>
            </w:r>
          </w:p>
        </w:tc>
      </w:tr>
      <w:tr w:rsidR="00F34542" w:rsidTr="00342511">
        <w:tc>
          <w:tcPr>
            <w:tcW w:w="241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F34542">
              <w:rPr>
                <w:color w:val="000000"/>
              </w:rPr>
              <w:t>квартира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3)земельный участок</w:t>
            </w:r>
          </w:p>
          <w:p w:rsidR="00C73C6A" w:rsidRDefault="00C73C6A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="00A80024">
              <w:rPr>
                <w:color w:val="000000"/>
              </w:rP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E80B1C" w:rsidP="00C73C6A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</w:t>
            </w:r>
            <w:r w:rsidR="00A80024">
              <w:rPr>
                <w:color w:val="000000"/>
              </w:rPr>
              <w:t xml:space="preserve"> 1/2</w:t>
            </w: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73C6A" w:rsidRDefault="00C73C6A" w:rsidP="00C73C6A">
            <w:pPr>
              <w:rPr>
                <w:color w:val="000000"/>
              </w:rPr>
            </w:pP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73C6A" w:rsidRDefault="00C73C6A" w:rsidP="00C73C6A">
            <w:pPr>
              <w:rPr>
                <w:color w:val="000000"/>
              </w:rPr>
            </w:pP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C73C6A" w:rsidP="00EB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E80B1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73C6A">
              <w:rPr>
                <w:color w:val="000000"/>
              </w:rPr>
              <w:t>00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E80B1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73C6A">
              <w:rPr>
                <w:color w:val="000000"/>
              </w:rPr>
              <w:t>00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A8002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A8002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A8002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A8002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A80024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429830</w:t>
            </w:r>
            <w:r w:rsidR="00C73C6A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Default="00A80024" w:rsidP="00EB5C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566CEA" w:rsidRDefault="00566CEA"/>
    <w:sectPr w:rsidR="00566CEA" w:rsidSect="00EB5C44">
      <w:pgSz w:w="16838" w:h="11906" w:orient="landscape"/>
      <w:pgMar w:top="5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3B614A6B"/>
    <w:multiLevelType w:val="hybridMultilevel"/>
    <w:tmpl w:val="3CA2A2AC"/>
    <w:lvl w:ilvl="0" w:tplc="EFD45870">
      <w:start w:val="1"/>
      <w:numFmt w:val="decimal"/>
      <w:lvlText w:val="%1)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42"/>
    <w:rsid w:val="000B04AA"/>
    <w:rsid w:val="002B1516"/>
    <w:rsid w:val="00370C8B"/>
    <w:rsid w:val="005451CD"/>
    <w:rsid w:val="00566CEA"/>
    <w:rsid w:val="009F7210"/>
    <w:rsid w:val="00A80024"/>
    <w:rsid w:val="00C73C6A"/>
    <w:rsid w:val="00E80B1C"/>
    <w:rsid w:val="00EB5C44"/>
    <w:rsid w:val="00F3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5</cp:revision>
  <dcterms:created xsi:type="dcterms:W3CDTF">2014-05-12T09:47:00Z</dcterms:created>
  <dcterms:modified xsi:type="dcterms:W3CDTF">2016-05-20T06:09:00Z</dcterms:modified>
</cp:coreProperties>
</file>